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8400AC" w14:textId="77777777" w:rsidR="00F63554" w:rsidRDefault="00F63554"/>
    <w:p w14:paraId="6B2EB274" w14:textId="381C76BA" w:rsidR="00E819B3" w:rsidRDefault="00E819B3">
      <w:r w:rsidRPr="00E819B3">
        <w:rPr>
          <w:noProof/>
        </w:rPr>
        <w:drawing>
          <wp:inline distT="0" distB="0" distL="0" distR="0" wp14:anchorId="2237E5DB" wp14:editId="017DEEA3">
            <wp:extent cx="6419850" cy="8594475"/>
            <wp:effectExtent l="0" t="0" r="0" b="0"/>
            <wp:docPr id="338887176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3104" cy="85988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CAA0DA" w14:textId="77777777" w:rsidR="00E819B3" w:rsidRDefault="00E819B3"/>
    <w:p w14:paraId="50B1C9C8" w14:textId="77777777" w:rsidR="00E819B3" w:rsidRDefault="00E819B3"/>
    <w:p w14:paraId="6C28CE87" w14:textId="77777777" w:rsidR="00E819B3" w:rsidRDefault="00E819B3"/>
    <w:p w14:paraId="1E64652D" w14:textId="77777777" w:rsidR="00E819B3" w:rsidRDefault="00E819B3"/>
    <w:p w14:paraId="2E1B5FA6" w14:textId="77777777" w:rsidR="00E819B3" w:rsidRDefault="00E819B3"/>
    <w:p w14:paraId="585D24A2" w14:textId="77777777" w:rsidR="00E819B3" w:rsidRDefault="00E819B3"/>
    <w:p w14:paraId="7D132535" w14:textId="77777777" w:rsidR="00E819B3" w:rsidRDefault="00E819B3"/>
    <w:p w14:paraId="7F51AED1" w14:textId="77777777" w:rsidR="00E819B3" w:rsidRDefault="00E819B3"/>
    <w:p w14:paraId="22F8224B" w14:textId="77777777" w:rsidR="00E819B3" w:rsidRDefault="00E819B3"/>
    <w:p w14:paraId="27ADEB17" w14:textId="2FE1627C" w:rsidR="00E819B3" w:rsidRDefault="00E819B3">
      <w:r w:rsidRPr="00E819B3">
        <w:rPr>
          <w:noProof/>
        </w:rPr>
        <w:drawing>
          <wp:inline distT="0" distB="0" distL="0" distR="0" wp14:anchorId="35A26799" wp14:editId="25FC6CF7">
            <wp:extent cx="6705632" cy="6953250"/>
            <wp:effectExtent l="0" t="0" r="0" b="0"/>
            <wp:docPr id="1132416425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9318" cy="69674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819B3" w:rsidSect="00E819B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19B3"/>
    <w:rsid w:val="00175089"/>
    <w:rsid w:val="003B10D4"/>
    <w:rsid w:val="004E5881"/>
    <w:rsid w:val="00E819B3"/>
    <w:rsid w:val="00F63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32EA77"/>
  <w15:chartTrackingRefBased/>
  <w15:docId w15:val="{086C1640-A505-426A-A368-72A8AC0288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Theme="minorHAnsi" w:hAnsi="Calibri" w:cs="Calibri"/>
        <w:kern w:val="2"/>
        <w:sz w:val="24"/>
        <w:szCs w:val="24"/>
        <w:lang w:val="de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E819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E819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E819B3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E819B3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E819B3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E819B3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E819B3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E819B3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E819B3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E819B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E819B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E819B3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E819B3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E819B3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E819B3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E819B3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E819B3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E819B3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E819B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E819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E819B3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E819B3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E819B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E819B3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E819B3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E819B3"/>
    <w:rPr>
      <w:i/>
      <w:iCs/>
      <w:color w:val="2F5496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E819B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E819B3"/>
    <w:rPr>
      <w:i/>
      <w:iCs/>
      <w:color w:val="2F5496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E819B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</Words>
  <Characters>13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Kay Bartrow</dc:creator>
  <cp:keywords/>
  <dc:description/>
  <cp:lastModifiedBy>Kay Bartrow</cp:lastModifiedBy>
  <cp:revision>1</cp:revision>
  <dcterms:created xsi:type="dcterms:W3CDTF">2025-02-06T20:15:00Z</dcterms:created>
  <dcterms:modified xsi:type="dcterms:W3CDTF">2025-02-06T20:17:00Z</dcterms:modified>
</cp:coreProperties>
</file>